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D" w:rsidRDefault="008D08FD" w:rsidP="008D08FD">
      <w:r>
        <w:t>Link do dokumentacji projektowej:</w:t>
      </w:r>
    </w:p>
    <w:p w:rsidR="008D08FD" w:rsidRDefault="008D08FD" w:rsidP="008D08FD"/>
    <w:p w:rsidR="008D08FD" w:rsidRDefault="008D08FD" w:rsidP="008D08FD"/>
    <w:p w:rsidR="008D08FD" w:rsidRDefault="008D08FD" w:rsidP="008D08FD">
      <w:r>
        <w:t>SST Wilamowo cz.1</w:t>
      </w:r>
    </w:p>
    <w:p w:rsidR="008D08FD" w:rsidRDefault="008D08FD" w:rsidP="008D08FD">
      <w:r>
        <w:t>https://drive.google.com/file/d/1g3KmsG7taggHGhZ4NO6hrClegEITWwVC/view?usp=sharing</w:t>
      </w:r>
    </w:p>
    <w:p w:rsidR="008D08FD" w:rsidRDefault="008D08FD" w:rsidP="008D08FD"/>
    <w:p w:rsidR="008D08FD" w:rsidRDefault="008D08FD" w:rsidP="008D08FD"/>
    <w:p w:rsidR="008D08FD" w:rsidRDefault="008D08FD" w:rsidP="008D08FD">
      <w:r>
        <w:t>SST Wilamowo cz.2</w:t>
      </w:r>
    </w:p>
    <w:p w:rsidR="00345F7F" w:rsidRDefault="008D08FD" w:rsidP="008D08FD">
      <w:r>
        <w:t>https://drive.google.com/file/d/1VJdd6UyS_9SWovMu5iAZxSYYrQxN3j9D/view?usp=sharing</w:t>
      </w:r>
    </w:p>
    <w:sectPr w:rsidR="00345F7F" w:rsidSect="003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8D08FD"/>
    <w:rsid w:val="0023079A"/>
    <w:rsid w:val="00345F7F"/>
    <w:rsid w:val="008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206</Characters>
  <Application>Microsoft Office Word</Application>
  <DocSecurity>0</DocSecurity>
  <Lines>1</Lines>
  <Paragraphs>1</Paragraphs>
  <ScaleCrop>false</ScaleCrop>
  <Company>Urzad Gminy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Przytuly</dc:creator>
  <cp:keywords/>
  <dc:description/>
  <cp:lastModifiedBy>Urzad Gminy Przytuly</cp:lastModifiedBy>
  <cp:revision>1</cp:revision>
  <dcterms:created xsi:type="dcterms:W3CDTF">2020-08-19T10:48:00Z</dcterms:created>
  <dcterms:modified xsi:type="dcterms:W3CDTF">2020-08-19T10:50:00Z</dcterms:modified>
</cp:coreProperties>
</file>